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page" w:horzAnchor="page" w:tblpX="1260" w:tblpY="1445"/>
        <w:tblW w:w="8594" w:type="dxa"/>
        <w:shd w:val="clear" w:color="auto" w:fill="FFD200"/>
        <w:tblLook w:val="04A0" w:firstRow="1" w:lastRow="0" w:firstColumn="1" w:lastColumn="0" w:noHBand="0" w:noVBand="1"/>
      </w:tblPr>
      <w:tblGrid>
        <w:gridCol w:w="4208"/>
        <w:gridCol w:w="4386"/>
      </w:tblGrid>
      <w:tr w:rsidR="00D217D7" w:rsidRPr="0045355E" w14:paraId="4BBF2F1E" w14:textId="77777777" w:rsidTr="003472CF">
        <w:trPr>
          <w:trHeight w:val="761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858DDF4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6447B367" w14:textId="7C7407C4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>SCOTLAND</w:t>
            </w:r>
          </w:p>
          <w:p w14:paraId="2DBA677C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320DD8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7EE084CC" w14:textId="2708936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SCOTLAND</w:t>
            </w:r>
          </w:p>
          <w:p w14:paraId="06537BC0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308CB36C" w14:textId="77777777" w:rsidTr="003472CF">
        <w:trPr>
          <w:trHeight w:val="3342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07F7ED9" w14:textId="7777777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3632025B" w14:textId="74EA2EE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CF60957" w14:textId="1363741B" w:rsidR="0067061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4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56A0ED76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6C2A24D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148971F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48DA524F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6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775920B4" w14:textId="77777777" w:rsidR="0067061A" w:rsidRDefault="0067061A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3D96D65" w14:textId="77777777" w:rsidR="00D217D7" w:rsidRDefault="00D217D7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67467443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7EFDB532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8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32E0DDF3" w14:textId="77777777" w:rsidR="00D217D7" w:rsidRPr="0088726C" w:rsidRDefault="00D217D7" w:rsidP="00DF653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7AF7FB3" w14:textId="768603E8" w:rsidR="00D217D7" w:rsidRPr="0088726C" w:rsidRDefault="00D217D7" w:rsidP="00DF653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540BC889" w14:textId="77777777" w:rsidR="003472CF" w:rsidRPr="00B13226" w:rsidRDefault="003472CF" w:rsidP="003472CF">
            <w:pPr>
              <w:rPr>
                <w:rFonts w:eastAsia="Calibri"/>
                <w:sz w:val="16"/>
                <w:szCs w:val="16"/>
                <w:u w:val="single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r w:rsidRPr="00B13226">
              <w:rPr>
                <w:rFonts w:eastAsia="Calibri"/>
                <w:sz w:val="16"/>
                <w:szCs w:val="16"/>
              </w:rPr>
              <w:t xml:space="preserve"> NHS Inform service directory </w:t>
            </w:r>
            <w:r w:rsidRPr="00B13226">
              <w:rPr>
                <w:rFonts w:eastAsia="Calibri"/>
                <w:sz w:val="16"/>
                <w:szCs w:val="16"/>
                <w:u w:val="single"/>
              </w:rPr>
              <w:t>www.nhsinf</w:t>
            </w:r>
            <w:r>
              <w:rPr>
                <w:rFonts w:eastAsia="Calibri"/>
                <w:sz w:val="16"/>
                <w:szCs w:val="16"/>
                <w:u w:val="single"/>
              </w:rPr>
              <w:t>orm.scot</w:t>
            </w:r>
          </w:p>
          <w:p w14:paraId="63190C01" w14:textId="77777777" w:rsidR="003472CF" w:rsidRPr="00B13226" w:rsidRDefault="003472CF" w:rsidP="003472CF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r>
              <w:rPr>
                <w:rFonts w:eastAsia="Times New Roman"/>
                <w:sz w:val="16"/>
                <w:szCs w:val="16"/>
                <w:u w:val="single"/>
                <w:lang w:eastAsia="en-GB"/>
              </w:rPr>
              <w:t>http://young.scot</w:t>
            </w:r>
          </w:p>
          <w:p w14:paraId="22C300B9" w14:textId="275847E3" w:rsidR="00D217D7" w:rsidRPr="00B145FC" w:rsidRDefault="00D217D7" w:rsidP="00D217D7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CFF0763" w14:textId="77777777" w:rsidR="003472CF" w:rsidRDefault="003472CF" w:rsidP="003472CF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1ECB3796" w14:textId="77777777" w:rsidR="003472CF" w:rsidRPr="0045564A" w:rsidRDefault="003472CF" w:rsidP="003472CF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9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75202811" w14:textId="77777777" w:rsidR="003472CF" w:rsidRDefault="003472CF" w:rsidP="003472CF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6DAE0551" w14:textId="77777777" w:rsidR="003472CF" w:rsidRDefault="003472CF" w:rsidP="003472CF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480ED90E" w14:textId="77777777" w:rsidR="003472CF" w:rsidRPr="0088726C" w:rsidRDefault="003472CF" w:rsidP="003472CF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7CA9C5D3" w14:textId="77777777" w:rsidR="003472CF" w:rsidRDefault="003472CF" w:rsidP="003472CF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11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18172465" w14:textId="77777777" w:rsidR="003472CF" w:rsidRDefault="003472CF" w:rsidP="003472CF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4ADBEA2B" w14:textId="77777777" w:rsidR="003472CF" w:rsidRDefault="003472CF" w:rsidP="003472CF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71B3454A" w14:textId="77777777" w:rsidR="003472CF" w:rsidRPr="00D217D7" w:rsidRDefault="003472CF" w:rsidP="003472CF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1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057627A4" w14:textId="77777777" w:rsidR="003472CF" w:rsidRPr="00D217D7" w:rsidRDefault="003472CF" w:rsidP="003472CF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13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20DB6684" w14:textId="77777777" w:rsidR="003472CF" w:rsidRPr="0088726C" w:rsidRDefault="003472CF" w:rsidP="003472CF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1BF8A8AD" w14:textId="77777777" w:rsidR="003472CF" w:rsidRPr="0088726C" w:rsidRDefault="003472CF" w:rsidP="003472CF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2D6BBCB5" w14:textId="77777777" w:rsidR="003472CF" w:rsidRPr="00B13226" w:rsidRDefault="003472CF" w:rsidP="003472CF">
            <w:pPr>
              <w:rPr>
                <w:rFonts w:eastAsia="Calibri"/>
                <w:sz w:val="16"/>
                <w:szCs w:val="16"/>
                <w:u w:val="single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r w:rsidRPr="00B13226">
              <w:rPr>
                <w:rFonts w:eastAsia="Calibri"/>
                <w:sz w:val="16"/>
                <w:szCs w:val="16"/>
              </w:rPr>
              <w:t xml:space="preserve"> NHS Inform service directory </w:t>
            </w:r>
            <w:r w:rsidRPr="00B13226">
              <w:rPr>
                <w:rFonts w:eastAsia="Calibri"/>
                <w:sz w:val="16"/>
                <w:szCs w:val="16"/>
                <w:u w:val="single"/>
              </w:rPr>
              <w:t>www.nhsinf</w:t>
            </w:r>
            <w:r>
              <w:rPr>
                <w:rFonts w:eastAsia="Calibri"/>
                <w:sz w:val="16"/>
                <w:szCs w:val="16"/>
                <w:u w:val="single"/>
              </w:rPr>
              <w:t>orm.scot</w:t>
            </w:r>
          </w:p>
          <w:p w14:paraId="193326A6" w14:textId="77777777" w:rsidR="003472CF" w:rsidRPr="00B13226" w:rsidRDefault="003472CF" w:rsidP="003472CF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r>
              <w:rPr>
                <w:rFonts w:eastAsia="Times New Roman"/>
                <w:sz w:val="16"/>
                <w:szCs w:val="16"/>
                <w:u w:val="single"/>
                <w:lang w:eastAsia="en-GB"/>
              </w:rPr>
              <w:t>http://young.scot</w:t>
            </w:r>
          </w:p>
          <w:p w14:paraId="697109AA" w14:textId="710DEA31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</w:tr>
      <w:tr w:rsidR="00D217D7" w:rsidRPr="0045355E" w14:paraId="7DFBBB6D" w14:textId="77777777" w:rsidTr="003472CF">
        <w:trPr>
          <w:trHeight w:val="954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0CC08F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4E8066DC" w14:textId="23FEDAC4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 w:rsidR="005525ED">
              <w:rPr>
                <w:rFonts w:eastAsia="Calibri"/>
                <w:b/>
                <w:color w:val="FFFFFF" w:themeColor="background1"/>
                <w:sz w:val="18"/>
              </w:rPr>
              <w:t>S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>COTLAND</w:t>
            </w:r>
          </w:p>
          <w:p w14:paraId="2EF6E72E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10FA0B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5F952727" w14:textId="702A8DBE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SCOTLAND</w:t>
            </w:r>
          </w:p>
          <w:p w14:paraId="780BF67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108F314E" w14:textId="77777777" w:rsidTr="005525ED">
        <w:trPr>
          <w:trHeight w:val="3146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1C3F426" w14:textId="77777777" w:rsidR="005525ED" w:rsidRDefault="005525ED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48589C9E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3D2AABD0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hyperlink r:id="rId14" w:history="1">
              <w:r w:rsidRPr="00B13226">
                <w:rPr>
                  <w:rStyle w:val="Hyperlink"/>
                  <w:rFonts w:eastAsia="Times New Roman"/>
                  <w:color w:val="000000" w:themeColor="text1"/>
                  <w:sz w:val="16"/>
                  <w:szCs w:val="16"/>
                  <w:lang w:eastAsia="en-GB"/>
                </w:rPr>
                <w:t>http://young.scot</w:t>
              </w:r>
            </w:hyperlink>
          </w:p>
          <w:p w14:paraId="00403B8B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3B38F3AD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12E905D3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10912694" w14:textId="77777777" w:rsidR="0045564A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16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2B81B4B6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9FE85C2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497AF69D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1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0D53BC41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18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6069CD92" w14:textId="77777777" w:rsidR="0045564A" w:rsidRPr="0088726C" w:rsidRDefault="0045564A" w:rsidP="0045564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56005093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7A77415C" w14:textId="1F5A999E" w:rsidR="005525ED" w:rsidRPr="00B13226" w:rsidRDefault="0045564A" w:rsidP="005525ED">
            <w:pPr>
              <w:rPr>
                <w:rFonts w:eastAsia="Calibri"/>
                <w:sz w:val="16"/>
                <w:szCs w:val="16"/>
                <w:u w:val="single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r w:rsidR="005525ED" w:rsidRPr="00B13226">
              <w:rPr>
                <w:rFonts w:eastAsia="Calibri"/>
                <w:sz w:val="16"/>
                <w:szCs w:val="16"/>
              </w:rPr>
              <w:t xml:space="preserve"> NHS Inform service directory </w:t>
            </w:r>
            <w:r w:rsidR="005525ED" w:rsidRPr="00B13226">
              <w:rPr>
                <w:rFonts w:eastAsia="Calibri"/>
                <w:sz w:val="16"/>
                <w:szCs w:val="16"/>
                <w:u w:val="single"/>
              </w:rPr>
              <w:t>www.nhsinf</w:t>
            </w:r>
            <w:r w:rsidR="005525ED">
              <w:rPr>
                <w:rFonts w:eastAsia="Calibri"/>
                <w:sz w:val="16"/>
                <w:szCs w:val="16"/>
                <w:u w:val="single"/>
              </w:rPr>
              <w:t>orm.scot</w:t>
            </w:r>
          </w:p>
          <w:p w14:paraId="4C1366C6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r>
              <w:rPr>
                <w:rFonts w:eastAsia="Times New Roman"/>
                <w:sz w:val="16"/>
                <w:szCs w:val="16"/>
                <w:u w:val="single"/>
                <w:lang w:eastAsia="en-GB"/>
              </w:rPr>
              <w:t>http://young.scot</w:t>
            </w:r>
          </w:p>
          <w:p w14:paraId="1DDD6F6D" w14:textId="5A2938DC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F08B642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C44CBEF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hyperlink r:id="rId19" w:history="1">
              <w:r w:rsidRPr="00B13226">
                <w:rPr>
                  <w:rStyle w:val="Hyperlink"/>
                  <w:rFonts w:eastAsia="Times New Roman"/>
                  <w:color w:val="000000" w:themeColor="text1"/>
                  <w:sz w:val="16"/>
                  <w:szCs w:val="16"/>
                  <w:lang w:eastAsia="en-GB"/>
                </w:rPr>
                <w:t>http://young.scot</w:t>
              </w:r>
            </w:hyperlink>
          </w:p>
          <w:p w14:paraId="66506504" w14:textId="77777777" w:rsidR="005525ED" w:rsidRDefault="005525ED" w:rsidP="005525E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2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35403873" w14:textId="77777777" w:rsidR="005525ED" w:rsidRDefault="005525ED" w:rsidP="005525E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7BC26020" w14:textId="77777777" w:rsidR="005525ED" w:rsidRPr="0088726C" w:rsidRDefault="005525ED" w:rsidP="005525E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6AEEAF59" w14:textId="77777777" w:rsidR="005525ED" w:rsidRDefault="005525ED" w:rsidP="005525E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1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61C9CFC2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16342B02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6A62A3EC" w14:textId="77777777" w:rsidR="005525ED" w:rsidRPr="00D217D7" w:rsidRDefault="005525ED" w:rsidP="005525E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6537776A" w14:textId="77777777" w:rsidR="005525ED" w:rsidRPr="00D217D7" w:rsidRDefault="005525ED" w:rsidP="005525E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23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1BECFFD1" w14:textId="77777777" w:rsidR="005525ED" w:rsidRPr="0088726C" w:rsidRDefault="005525ED" w:rsidP="005525E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6E1EB463" w14:textId="77777777" w:rsidR="005525ED" w:rsidRPr="0088726C" w:rsidRDefault="005525ED" w:rsidP="005525E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2AFB3466" w14:textId="77777777" w:rsidR="005525ED" w:rsidRPr="00B13226" w:rsidRDefault="005525ED" w:rsidP="005525ED">
            <w:pPr>
              <w:rPr>
                <w:rFonts w:eastAsia="Calibri"/>
                <w:sz w:val="16"/>
                <w:szCs w:val="16"/>
                <w:u w:val="single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r w:rsidRPr="00B13226">
              <w:rPr>
                <w:rFonts w:eastAsia="Calibri"/>
                <w:sz w:val="16"/>
                <w:szCs w:val="16"/>
              </w:rPr>
              <w:t xml:space="preserve"> NHS Inform service directory </w:t>
            </w:r>
            <w:r w:rsidRPr="00B13226">
              <w:rPr>
                <w:rFonts w:eastAsia="Calibri"/>
                <w:sz w:val="16"/>
                <w:szCs w:val="16"/>
                <w:u w:val="single"/>
              </w:rPr>
              <w:t>www.nhsinf</w:t>
            </w:r>
            <w:r>
              <w:rPr>
                <w:rFonts w:eastAsia="Calibri"/>
                <w:sz w:val="16"/>
                <w:szCs w:val="16"/>
                <w:u w:val="single"/>
              </w:rPr>
              <w:t>orm.scot</w:t>
            </w:r>
          </w:p>
          <w:p w14:paraId="0215FF68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r>
              <w:rPr>
                <w:rFonts w:eastAsia="Times New Roman"/>
                <w:sz w:val="16"/>
                <w:szCs w:val="16"/>
                <w:u w:val="single"/>
                <w:lang w:eastAsia="en-GB"/>
              </w:rPr>
              <w:t>http://young.scot</w:t>
            </w:r>
          </w:p>
          <w:p w14:paraId="0103F9B4" w14:textId="1781D1A9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</w:tr>
      <w:tr w:rsidR="00D217D7" w:rsidRPr="0045355E" w14:paraId="1FA6907E" w14:textId="77777777" w:rsidTr="005525ED">
        <w:trPr>
          <w:trHeight w:val="1013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06338A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768A1AE4" w14:textId="47A17F91" w:rsidR="00D217D7" w:rsidRPr="00B145FC" w:rsidRDefault="00D217D7" w:rsidP="003472CF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SCOTLAND</w:t>
            </w: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B36831B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65507A66" w14:textId="35B33644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SCOTLAND</w:t>
            </w:r>
          </w:p>
          <w:p w14:paraId="5B7481D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24EE8DD9" w14:textId="77777777" w:rsidTr="005525ED">
        <w:trPr>
          <w:trHeight w:val="30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0F3DDCC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4690AA9C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hyperlink r:id="rId24" w:history="1">
              <w:r w:rsidRPr="00B13226">
                <w:rPr>
                  <w:rStyle w:val="Hyperlink"/>
                  <w:rFonts w:eastAsia="Times New Roman"/>
                  <w:color w:val="000000" w:themeColor="text1"/>
                  <w:sz w:val="16"/>
                  <w:szCs w:val="16"/>
                  <w:lang w:eastAsia="en-GB"/>
                </w:rPr>
                <w:t>http://young.scot</w:t>
              </w:r>
            </w:hyperlink>
          </w:p>
          <w:p w14:paraId="36EE08CD" w14:textId="77777777" w:rsidR="005525ED" w:rsidRDefault="005525ED" w:rsidP="005525E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2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64D46A0D" w14:textId="77777777" w:rsidR="005525ED" w:rsidRDefault="005525ED" w:rsidP="005525E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43F55CCC" w14:textId="77777777" w:rsidR="005525ED" w:rsidRPr="0088726C" w:rsidRDefault="005525ED" w:rsidP="005525E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36F5E36A" w14:textId="77777777" w:rsidR="005525ED" w:rsidRDefault="005525ED" w:rsidP="005525E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6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1222232A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42ABCAF0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53953A5E" w14:textId="77777777" w:rsidR="005525ED" w:rsidRPr="00D217D7" w:rsidRDefault="005525ED" w:rsidP="005525E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1EED188B" w14:textId="77777777" w:rsidR="005525ED" w:rsidRPr="00D217D7" w:rsidRDefault="005525ED" w:rsidP="005525E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28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08D351A9" w14:textId="77777777" w:rsidR="005525ED" w:rsidRPr="0088726C" w:rsidRDefault="005525ED" w:rsidP="005525E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2DF0669C" w14:textId="77777777" w:rsidR="005525ED" w:rsidRPr="0088726C" w:rsidRDefault="005525ED" w:rsidP="005525E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7A9D3A92" w14:textId="77777777" w:rsidR="005525ED" w:rsidRPr="00B13226" w:rsidRDefault="005525ED" w:rsidP="005525ED">
            <w:pPr>
              <w:rPr>
                <w:rFonts w:eastAsia="Calibri"/>
                <w:sz w:val="16"/>
                <w:szCs w:val="16"/>
                <w:u w:val="single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r w:rsidRPr="00B13226">
              <w:rPr>
                <w:rFonts w:eastAsia="Calibri"/>
                <w:sz w:val="16"/>
                <w:szCs w:val="16"/>
              </w:rPr>
              <w:t xml:space="preserve"> NHS Inform service directory </w:t>
            </w:r>
            <w:r w:rsidRPr="00B13226">
              <w:rPr>
                <w:rFonts w:eastAsia="Calibri"/>
                <w:sz w:val="16"/>
                <w:szCs w:val="16"/>
                <w:u w:val="single"/>
              </w:rPr>
              <w:t>www.nhsinf</w:t>
            </w:r>
            <w:r>
              <w:rPr>
                <w:rFonts w:eastAsia="Calibri"/>
                <w:sz w:val="16"/>
                <w:szCs w:val="16"/>
                <w:u w:val="single"/>
              </w:rPr>
              <w:t>orm.scot</w:t>
            </w:r>
          </w:p>
          <w:p w14:paraId="72E6739A" w14:textId="19A7A9F5" w:rsidR="00D217D7" w:rsidRPr="00B145FC" w:rsidRDefault="005525ED" w:rsidP="003472CF">
            <w:pPr>
              <w:contextualSpacing/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r>
              <w:rPr>
                <w:rFonts w:eastAsia="Times New Roman"/>
                <w:sz w:val="16"/>
                <w:szCs w:val="16"/>
                <w:u w:val="single"/>
                <w:lang w:eastAsia="en-GB"/>
              </w:rPr>
              <w:t>http://young.scot</w:t>
            </w: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36F4311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1E6CB885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hyperlink r:id="rId29" w:history="1">
              <w:r w:rsidRPr="00B13226">
                <w:rPr>
                  <w:rStyle w:val="Hyperlink"/>
                  <w:rFonts w:eastAsia="Times New Roman"/>
                  <w:color w:val="000000" w:themeColor="text1"/>
                  <w:sz w:val="16"/>
                  <w:szCs w:val="16"/>
                  <w:lang w:eastAsia="en-GB"/>
                </w:rPr>
                <w:t>http://young.scot</w:t>
              </w:r>
            </w:hyperlink>
          </w:p>
          <w:p w14:paraId="4BEF9BE2" w14:textId="77777777" w:rsidR="005525ED" w:rsidRDefault="005525ED" w:rsidP="005525E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3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423C1793" w14:textId="77777777" w:rsidR="005525ED" w:rsidRDefault="005525ED" w:rsidP="005525E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16614084" w14:textId="77777777" w:rsidR="005525ED" w:rsidRPr="0088726C" w:rsidRDefault="005525ED" w:rsidP="005525E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2BF4C0D3" w14:textId="77777777" w:rsidR="005525ED" w:rsidRDefault="005525ED" w:rsidP="005525E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31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67963352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083BB45F" w14:textId="77777777" w:rsidR="005525ED" w:rsidRDefault="005525ED" w:rsidP="005525E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75836358" w14:textId="77777777" w:rsidR="005525ED" w:rsidRPr="00D217D7" w:rsidRDefault="005525ED" w:rsidP="005525E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3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4C872812" w14:textId="77777777" w:rsidR="005525ED" w:rsidRPr="00D217D7" w:rsidRDefault="005525ED" w:rsidP="005525E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33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7819132D" w14:textId="77777777" w:rsidR="005525ED" w:rsidRPr="0088726C" w:rsidRDefault="005525ED" w:rsidP="005525E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501A0FA" w14:textId="77777777" w:rsidR="005525ED" w:rsidRPr="0088726C" w:rsidRDefault="005525ED" w:rsidP="005525E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5A898BEF" w14:textId="77777777" w:rsidR="005525ED" w:rsidRPr="00B13226" w:rsidRDefault="005525ED" w:rsidP="005525ED">
            <w:pPr>
              <w:rPr>
                <w:rFonts w:eastAsia="Calibri"/>
                <w:sz w:val="16"/>
                <w:szCs w:val="16"/>
                <w:u w:val="single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r w:rsidRPr="00B13226">
              <w:rPr>
                <w:rFonts w:eastAsia="Calibri"/>
                <w:sz w:val="16"/>
                <w:szCs w:val="16"/>
              </w:rPr>
              <w:t xml:space="preserve"> NHS Inform service directory </w:t>
            </w:r>
            <w:r w:rsidRPr="00B13226">
              <w:rPr>
                <w:rFonts w:eastAsia="Calibri"/>
                <w:sz w:val="16"/>
                <w:szCs w:val="16"/>
                <w:u w:val="single"/>
              </w:rPr>
              <w:t>www.nhsinf</w:t>
            </w:r>
            <w:r>
              <w:rPr>
                <w:rFonts w:eastAsia="Calibri"/>
                <w:sz w:val="16"/>
                <w:szCs w:val="16"/>
                <w:u w:val="single"/>
              </w:rPr>
              <w:t>orm.scot</w:t>
            </w:r>
          </w:p>
          <w:p w14:paraId="69CA2611" w14:textId="77777777" w:rsidR="005525ED" w:rsidRPr="00B13226" w:rsidRDefault="005525ED" w:rsidP="005525ED">
            <w:pPr>
              <w:contextualSpacing/>
              <w:rPr>
                <w:rFonts w:eastAsia="Times New Roman"/>
                <w:sz w:val="16"/>
                <w:szCs w:val="16"/>
                <w:u w:val="single"/>
                <w:lang w:eastAsia="en-GB"/>
              </w:rPr>
            </w:pPr>
            <w:r w:rsidRPr="00B13226">
              <w:rPr>
                <w:rFonts w:eastAsia="Calibri"/>
                <w:sz w:val="16"/>
                <w:szCs w:val="16"/>
              </w:rPr>
              <w:t xml:space="preserve">Young Scot </w:t>
            </w:r>
            <w:r>
              <w:rPr>
                <w:rFonts w:eastAsia="Times New Roman"/>
                <w:sz w:val="16"/>
                <w:szCs w:val="16"/>
                <w:u w:val="single"/>
                <w:lang w:eastAsia="en-GB"/>
              </w:rPr>
              <w:t>http://young.scot</w:t>
            </w:r>
          </w:p>
          <w:p w14:paraId="6E0A871E" w14:textId="1C6A9C87" w:rsidR="0045564A" w:rsidRPr="00B145FC" w:rsidRDefault="0045564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</w:tr>
    </w:tbl>
    <w:p w14:paraId="6EC492B9" w14:textId="77777777" w:rsidR="00757A93" w:rsidRDefault="003472CF" w:rsidP="003472CF">
      <w:bookmarkStart w:id="0" w:name="_GoBack"/>
      <w:bookmarkEnd w:id="0"/>
    </w:p>
    <w:sectPr w:rsidR="00757A93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7"/>
    <w:rsid w:val="0014496E"/>
    <w:rsid w:val="001A521E"/>
    <w:rsid w:val="003472CF"/>
    <w:rsid w:val="003607E3"/>
    <w:rsid w:val="00417D9D"/>
    <w:rsid w:val="0045564A"/>
    <w:rsid w:val="005525ED"/>
    <w:rsid w:val="0067061A"/>
    <w:rsid w:val="00CC37FF"/>
    <w:rsid w:val="00D217D7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7D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D217D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18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6" Type="http://schemas.openxmlformats.org/officeDocument/2006/relationships/hyperlink" Target="http://www.childline.org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ildline.org.u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12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17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5" Type="http://schemas.openxmlformats.org/officeDocument/2006/relationships/hyperlink" Target="http://www.respectyourself.info/" TargetMode="External"/><Relationship Id="rId33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ldline.org.uk" TargetMode="External"/><Relationship Id="rId20" Type="http://schemas.openxmlformats.org/officeDocument/2006/relationships/hyperlink" Target="http://www.respectyourself.info/" TargetMode="External"/><Relationship Id="rId29" Type="http://schemas.openxmlformats.org/officeDocument/2006/relationships/hyperlink" Target="http://young.sco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ldline.org.uk" TargetMode="External"/><Relationship Id="rId11" Type="http://schemas.openxmlformats.org/officeDocument/2006/relationships/hyperlink" Target="http://www.childline.org.uk" TargetMode="External"/><Relationship Id="rId24" Type="http://schemas.openxmlformats.org/officeDocument/2006/relationships/hyperlink" Target="http://young.scot" TargetMode="External"/><Relationship Id="rId32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5" Type="http://schemas.openxmlformats.org/officeDocument/2006/relationships/hyperlink" Target="http://www.respectyourself.info/" TargetMode="External"/><Relationship Id="rId15" Type="http://schemas.openxmlformats.org/officeDocument/2006/relationships/hyperlink" Target="http://www.respectyourself.info/" TargetMode="External"/><Relationship Id="rId23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8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10" Type="http://schemas.openxmlformats.org/officeDocument/2006/relationships/hyperlink" Target="http://www.respectyourself.info/" TargetMode="External"/><Relationship Id="rId19" Type="http://schemas.openxmlformats.org/officeDocument/2006/relationships/hyperlink" Target="http://young.scot" TargetMode="External"/><Relationship Id="rId31" Type="http://schemas.openxmlformats.org/officeDocument/2006/relationships/hyperlink" Target="http://www.childline.org.uk" TargetMode="External"/><Relationship Id="rId4" Type="http://schemas.openxmlformats.org/officeDocument/2006/relationships/hyperlink" Target="http://www.nhs.uk/" TargetMode="External"/><Relationship Id="rId9" Type="http://schemas.openxmlformats.org/officeDocument/2006/relationships/hyperlink" Target="http://www.nhs.uk/" TargetMode="External"/><Relationship Id="rId14" Type="http://schemas.openxmlformats.org/officeDocument/2006/relationships/hyperlink" Target="http://young.scot" TargetMode="External"/><Relationship Id="rId22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7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30" Type="http://schemas.openxmlformats.org/officeDocument/2006/relationships/hyperlink" Target="http://www.respectyourself.info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qmail.qub.ac.uk/owa/redir.aspx?C=Ggwj5VUZpL7GcrNJGvw_xiilXZSu-bMGm7kHTu9Wj1VbofF85RrVCA..&amp;URL=https%3a%2f%2fwww.gov.uk%2fchild-ado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4</cp:revision>
  <dcterms:created xsi:type="dcterms:W3CDTF">2018-02-28T13:15:00Z</dcterms:created>
  <dcterms:modified xsi:type="dcterms:W3CDTF">2018-02-28T13:22:00Z</dcterms:modified>
</cp:coreProperties>
</file>